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9E73" w14:textId="77777777" w:rsidR="00F64A9C" w:rsidRPr="003E5B85" w:rsidRDefault="00F64A9C" w:rsidP="00F64A9C">
      <w:pPr>
        <w:jc w:val="center"/>
        <w:rPr>
          <w:rFonts w:ascii="Arial" w:hAnsi="Arial" w:cs="Arial"/>
          <w:i/>
          <w:color w:val="833C0B"/>
          <w:sz w:val="22"/>
          <w:szCs w:val="22"/>
        </w:rPr>
      </w:pPr>
      <w:r w:rsidRPr="003E5B85">
        <w:rPr>
          <w:rFonts w:ascii="Arial" w:hAnsi="Arial" w:cs="Arial"/>
          <w:i/>
          <w:color w:val="833C0B"/>
          <w:sz w:val="22"/>
          <w:szCs w:val="22"/>
        </w:rPr>
        <w:t>(</w:t>
      </w:r>
      <w:r w:rsidRPr="001D7D76">
        <w:rPr>
          <w:rFonts w:ascii="Arial" w:hAnsi="Arial" w:cs="Arial"/>
          <w:i/>
          <w:color w:val="833C0B"/>
          <w:sz w:val="22"/>
          <w:szCs w:val="22"/>
        </w:rPr>
        <w:t xml:space="preserve">PREFERENTEMENTE </w:t>
      </w:r>
      <w:r w:rsidRPr="003E5B85">
        <w:rPr>
          <w:rFonts w:ascii="Arial" w:hAnsi="Arial" w:cs="Arial"/>
          <w:i/>
          <w:color w:val="833C0B"/>
          <w:sz w:val="22"/>
          <w:szCs w:val="22"/>
        </w:rPr>
        <w:t>EN PAPEL MEMBRETADO DEL PARTICIPANTE)</w:t>
      </w:r>
    </w:p>
    <w:p w14:paraId="653E5D91" w14:textId="77777777" w:rsidR="00F64A9C" w:rsidRDefault="00F64A9C" w:rsidP="003504DD">
      <w:pPr>
        <w:jc w:val="center"/>
        <w:rPr>
          <w:rFonts w:ascii="Arial" w:hAnsi="Arial" w:cs="Arial"/>
          <w:b/>
          <w:sz w:val="22"/>
          <w:szCs w:val="22"/>
        </w:rPr>
      </w:pPr>
    </w:p>
    <w:p w14:paraId="249881EF" w14:textId="77777777" w:rsidR="00F64A9C" w:rsidRPr="00F64A9C" w:rsidRDefault="00F64A9C" w:rsidP="00F64A9C">
      <w:pPr>
        <w:jc w:val="both"/>
        <w:rPr>
          <w:rFonts w:ascii="Arial" w:hAnsi="Arial" w:cs="Arial"/>
          <w:i/>
          <w:color w:val="833C0B"/>
          <w:sz w:val="22"/>
          <w:szCs w:val="22"/>
        </w:rPr>
      </w:pPr>
      <w:r w:rsidRPr="00DC3B80">
        <w:rPr>
          <w:rFonts w:ascii="Arial" w:hAnsi="Arial" w:cs="Arial"/>
          <w:i/>
          <w:color w:val="833C0B"/>
          <w:sz w:val="22"/>
          <w:szCs w:val="22"/>
        </w:rPr>
        <w:t>El presente formato podrá ser reproducido por cada licitante, debiendo respetar su contenido, preferentemente, en el orden indicado</w:t>
      </w:r>
    </w:p>
    <w:p w14:paraId="09BD63C7" w14:textId="77777777" w:rsidR="00F64A9C" w:rsidRDefault="00F64A9C" w:rsidP="003504DD">
      <w:pPr>
        <w:jc w:val="center"/>
        <w:rPr>
          <w:rFonts w:ascii="Arial" w:hAnsi="Arial" w:cs="Arial"/>
          <w:b/>
          <w:sz w:val="22"/>
          <w:szCs w:val="22"/>
        </w:rPr>
      </w:pPr>
    </w:p>
    <w:p w14:paraId="41A97461" w14:textId="0299DD78" w:rsidR="003504DD" w:rsidRPr="00935FD6" w:rsidRDefault="00AD17E8" w:rsidP="003504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FORMATO</w:t>
      </w:r>
      <w:r w:rsidR="003504DD" w:rsidRPr="00935FD6">
        <w:rPr>
          <w:rFonts w:ascii="Arial" w:hAnsi="Arial" w:cs="Arial"/>
          <w:b/>
          <w:sz w:val="22"/>
          <w:szCs w:val="22"/>
        </w:rPr>
        <w:t xml:space="preserve"> </w:t>
      </w:r>
      <w:r w:rsidR="003504DD">
        <w:rPr>
          <w:rFonts w:ascii="Arial" w:hAnsi="Arial" w:cs="Arial"/>
          <w:b/>
          <w:sz w:val="22"/>
          <w:szCs w:val="22"/>
        </w:rPr>
        <w:t>__</w:t>
      </w:r>
    </w:p>
    <w:p w14:paraId="1CE271BA" w14:textId="77777777" w:rsidR="003504DD" w:rsidRPr="009371E5" w:rsidRDefault="003504DD" w:rsidP="003504D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31A0CC" w14:textId="77777777" w:rsidR="00FD1DB1" w:rsidRPr="00F64A9C" w:rsidRDefault="003504DD" w:rsidP="00F64A9C">
      <w:pPr>
        <w:jc w:val="center"/>
        <w:rPr>
          <w:rFonts w:ascii="Arial" w:hAnsi="Arial" w:cs="Arial"/>
          <w:b/>
          <w:sz w:val="22"/>
          <w:szCs w:val="22"/>
        </w:rPr>
      </w:pPr>
      <w:r w:rsidRPr="009371E5">
        <w:rPr>
          <w:rFonts w:ascii="Arial" w:hAnsi="Arial" w:cs="Arial"/>
          <w:b/>
          <w:sz w:val="22"/>
          <w:szCs w:val="22"/>
        </w:rPr>
        <w:t xml:space="preserve">PROPOSICIÓN </w:t>
      </w:r>
      <w:r w:rsidR="00F64A9C">
        <w:rPr>
          <w:rFonts w:ascii="Arial" w:hAnsi="Arial" w:cs="Arial"/>
          <w:b/>
          <w:sz w:val="22"/>
          <w:szCs w:val="22"/>
        </w:rPr>
        <w:t>TÉCNICA</w:t>
      </w:r>
    </w:p>
    <w:p w14:paraId="28F27CBD" w14:textId="77777777" w:rsidR="00FD1DB1" w:rsidRDefault="00FD1DB1" w:rsidP="00FD1DB1">
      <w:pPr>
        <w:jc w:val="both"/>
        <w:rPr>
          <w:rFonts w:ascii="Arial" w:hAnsi="Arial" w:cs="Arial"/>
          <w:b/>
          <w:sz w:val="22"/>
          <w:szCs w:val="22"/>
        </w:rPr>
      </w:pPr>
    </w:p>
    <w:p w14:paraId="79A83533" w14:textId="77777777" w:rsidR="00FD1DB1" w:rsidRPr="00C20721" w:rsidRDefault="00FD1DB1" w:rsidP="00FD1DB1">
      <w:pPr>
        <w:jc w:val="both"/>
        <w:rPr>
          <w:rFonts w:ascii="Arial" w:hAnsi="Arial" w:cs="Arial"/>
          <w:b/>
          <w:sz w:val="22"/>
          <w:szCs w:val="22"/>
        </w:rPr>
      </w:pPr>
      <w:r w:rsidRPr="00C20721">
        <w:rPr>
          <w:rFonts w:ascii="Arial" w:hAnsi="Arial" w:cs="Arial"/>
          <w:b/>
          <w:sz w:val="22"/>
          <w:szCs w:val="22"/>
        </w:rPr>
        <w:t>C.</w:t>
      </w:r>
    </w:p>
    <w:p w14:paraId="450DDDDD" w14:textId="77777777" w:rsidR="00FD1DB1" w:rsidRPr="00FD1DB1" w:rsidRDefault="00FD1DB1" w:rsidP="00FD1D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PRESENTE.</w:t>
      </w:r>
    </w:p>
    <w:p w14:paraId="40053656" w14:textId="77777777" w:rsidR="00FD1DB1" w:rsidRDefault="00FD1DB1" w:rsidP="003504DD">
      <w:pPr>
        <w:rPr>
          <w:rFonts w:ascii="Arial" w:hAnsi="Arial" w:cs="Arial"/>
          <w:sz w:val="22"/>
          <w:szCs w:val="22"/>
        </w:rPr>
      </w:pPr>
    </w:p>
    <w:p w14:paraId="23024CEC" w14:textId="77777777" w:rsidR="00FD1DB1" w:rsidRPr="009371E5" w:rsidRDefault="00FD1DB1" w:rsidP="003504DD">
      <w:pPr>
        <w:rPr>
          <w:rFonts w:ascii="Arial" w:hAnsi="Arial" w:cs="Arial"/>
          <w:sz w:val="22"/>
          <w:szCs w:val="22"/>
        </w:rPr>
      </w:pPr>
    </w:p>
    <w:p w14:paraId="2A4DBEBF" w14:textId="77777777" w:rsidR="003504DD" w:rsidRPr="009371E5" w:rsidRDefault="003504DD" w:rsidP="003504DD">
      <w:pPr>
        <w:ind w:right="99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7"/>
        <w:gridCol w:w="2151"/>
        <w:gridCol w:w="2763"/>
      </w:tblGrid>
      <w:tr w:rsidR="003504DD" w:rsidRPr="009371E5" w14:paraId="6C52A229" w14:textId="77777777" w:rsidTr="00970714">
        <w:trPr>
          <w:trHeight w:val="759"/>
        </w:trPr>
        <w:tc>
          <w:tcPr>
            <w:tcW w:w="5117" w:type="dxa"/>
            <w:shd w:val="clear" w:color="auto" w:fill="auto"/>
          </w:tcPr>
          <w:p w14:paraId="039B6408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NOMBRE DEL LICITANTE</w:t>
            </w:r>
          </w:p>
          <w:p w14:paraId="7B5934AF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471D1B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______________________</w:t>
            </w:r>
          </w:p>
          <w:p w14:paraId="4B344E47" w14:textId="77777777" w:rsidR="003504DD" w:rsidRPr="009371E5" w:rsidRDefault="003504DD" w:rsidP="00220344">
            <w:pPr>
              <w:ind w:right="9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</w:tcPr>
          <w:p w14:paraId="30ABDFD9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R.F.C:</w:t>
            </w:r>
          </w:p>
          <w:p w14:paraId="4CB74A71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AFBD40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_______________</w:t>
            </w:r>
          </w:p>
        </w:tc>
        <w:tc>
          <w:tcPr>
            <w:tcW w:w="2763" w:type="dxa"/>
            <w:shd w:val="clear" w:color="auto" w:fill="auto"/>
          </w:tcPr>
          <w:p w14:paraId="26FBFED1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FECHA DE PRESENTACIÓN</w:t>
            </w:r>
          </w:p>
          <w:p w14:paraId="2C6B651A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1273BB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____________________</w:t>
            </w:r>
          </w:p>
          <w:p w14:paraId="71EEAC3D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23DE6E" w14:textId="77777777" w:rsidR="003504DD" w:rsidRPr="009371E5" w:rsidRDefault="003504DD" w:rsidP="003504DD">
      <w:pPr>
        <w:ind w:right="99"/>
        <w:rPr>
          <w:rFonts w:ascii="Arial" w:hAnsi="Arial" w:cs="Arial"/>
          <w:b/>
          <w:sz w:val="22"/>
          <w:szCs w:val="22"/>
        </w:rPr>
      </w:pP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4753"/>
        <w:gridCol w:w="2220"/>
      </w:tblGrid>
      <w:tr w:rsidR="00F64A9C" w:rsidRPr="009371E5" w14:paraId="4358246E" w14:textId="77777777" w:rsidTr="00970714">
        <w:trPr>
          <w:trHeight w:val="761"/>
          <w:jc w:val="center"/>
        </w:trPr>
        <w:tc>
          <w:tcPr>
            <w:tcW w:w="3060" w:type="dxa"/>
            <w:shd w:val="clear" w:color="auto" w:fill="auto"/>
          </w:tcPr>
          <w:p w14:paraId="3018EC37" w14:textId="77777777" w:rsidR="00F64A9C" w:rsidRPr="009371E5" w:rsidRDefault="00F64A9C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PARTIDA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VOLUMEN</w:t>
            </w:r>
          </w:p>
        </w:tc>
        <w:tc>
          <w:tcPr>
            <w:tcW w:w="4753" w:type="dxa"/>
            <w:shd w:val="clear" w:color="auto" w:fill="auto"/>
          </w:tcPr>
          <w:p w14:paraId="472AD40B" w14:textId="77777777" w:rsidR="00F64A9C" w:rsidRPr="009371E5" w:rsidRDefault="00F64A9C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2220" w:type="dxa"/>
            <w:shd w:val="clear" w:color="auto" w:fill="auto"/>
          </w:tcPr>
          <w:p w14:paraId="51159092" w14:textId="77777777" w:rsidR="00F64A9C" w:rsidRPr="009371E5" w:rsidRDefault="00F64A9C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</w:tr>
      <w:tr w:rsidR="00F64A9C" w:rsidRPr="009371E5" w14:paraId="6FDCAFA3" w14:textId="77777777" w:rsidTr="00970714">
        <w:trPr>
          <w:trHeight w:val="2199"/>
          <w:jc w:val="center"/>
        </w:trPr>
        <w:tc>
          <w:tcPr>
            <w:tcW w:w="3060" w:type="dxa"/>
            <w:shd w:val="clear" w:color="auto" w:fill="auto"/>
          </w:tcPr>
          <w:p w14:paraId="277A5F50" w14:textId="77777777" w:rsidR="00F64A9C" w:rsidRPr="009371E5" w:rsidRDefault="00F64A9C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1CA74141" w14:textId="77777777" w:rsidR="00F64A9C" w:rsidRPr="009371E5" w:rsidRDefault="00F64A9C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577F0F23" w14:textId="77777777" w:rsidR="00F64A9C" w:rsidRPr="009371E5" w:rsidRDefault="00F64A9C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40749838" w14:textId="77777777" w:rsidR="00F64A9C" w:rsidRPr="009371E5" w:rsidRDefault="00F64A9C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753" w:type="dxa"/>
            <w:shd w:val="clear" w:color="auto" w:fill="auto"/>
          </w:tcPr>
          <w:p w14:paraId="54006267" w14:textId="77777777" w:rsidR="00F64A9C" w:rsidRPr="009371E5" w:rsidRDefault="00F64A9C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2DCBDCE4" w14:textId="40462F4F" w:rsidR="00F64A9C" w:rsidRPr="003E0D5D" w:rsidRDefault="003E0D5D" w:rsidP="00220344">
            <w:pPr>
              <w:ind w:right="99"/>
              <w:rPr>
                <w:rFonts w:ascii="Arial" w:hAnsi="Arial" w:cs="Arial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3E0D5D">
              <w:rPr>
                <w:rFonts w:ascii="Arial" w:hAnsi="Arial" w:cs="Arial"/>
                <w:b/>
                <w:bCs/>
                <w:color w:val="833C0B" w:themeColor="accent2" w:themeShade="80"/>
                <w:sz w:val="22"/>
                <w:szCs w:val="22"/>
              </w:rPr>
              <w:t>(Incluir marca en su caso)</w:t>
            </w:r>
          </w:p>
          <w:p w14:paraId="00E5D7A5" w14:textId="77777777" w:rsidR="00F64A9C" w:rsidRPr="009371E5" w:rsidRDefault="00F64A9C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0C8E8CFE" w14:textId="77777777" w:rsidR="00F64A9C" w:rsidRPr="009371E5" w:rsidRDefault="00F64A9C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53C39AA8" w14:textId="77777777" w:rsidR="00F64A9C" w:rsidRPr="009371E5" w:rsidRDefault="00F64A9C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1210EEB8" w14:textId="77777777" w:rsidR="00F64A9C" w:rsidRPr="009371E5" w:rsidRDefault="00F64A9C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2EA2D62C" w14:textId="77777777" w:rsidR="00F64A9C" w:rsidRPr="009371E5" w:rsidRDefault="00F64A9C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37FF1AD8" w14:textId="77777777" w:rsidR="00F64A9C" w:rsidRPr="009371E5" w:rsidRDefault="00F64A9C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50B5A789" w14:textId="77777777" w:rsidR="00F64A9C" w:rsidRPr="009371E5" w:rsidRDefault="00F64A9C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63E90F27" w14:textId="77777777" w:rsidR="00F64A9C" w:rsidRPr="009371E5" w:rsidRDefault="00F64A9C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14:paraId="7EF749F1" w14:textId="77777777" w:rsidR="00F64A9C" w:rsidRPr="009371E5" w:rsidRDefault="00F64A9C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4B019F" w14:textId="77777777" w:rsidR="003504DD" w:rsidRDefault="003504DD" w:rsidP="003504DD">
      <w:pPr>
        <w:rPr>
          <w:rFonts w:ascii="Arial" w:hAnsi="Arial" w:cs="Arial"/>
          <w:sz w:val="22"/>
          <w:szCs w:val="22"/>
        </w:rPr>
      </w:pPr>
    </w:p>
    <w:p w14:paraId="5889D88C" w14:textId="77777777" w:rsidR="00E6650E" w:rsidRPr="009371E5" w:rsidRDefault="00E6650E" w:rsidP="003504DD">
      <w:pPr>
        <w:rPr>
          <w:rFonts w:ascii="Arial" w:hAnsi="Arial" w:cs="Arial"/>
          <w:vanish/>
          <w:sz w:val="22"/>
          <w:szCs w:val="22"/>
        </w:rPr>
      </w:pPr>
    </w:p>
    <w:p w14:paraId="3B455E02" w14:textId="77777777" w:rsidR="003504DD" w:rsidRPr="009371E5" w:rsidRDefault="003504DD" w:rsidP="003504DD">
      <w:pPr>
        <w:rPr>
          <w:rFonts w:ascii="Arial" w:hAnsi="Arial" w:cs="Arial"/>
          <w:vanish/>
          <w:sz w:val="22"/>
          <w:szCs w:val="22"/>
        </w:rPr>
      </w:pPr>
    </w:p>
    <w:p w14:paraId="6F345135" w14:textId="77777777" w:rsidR="003504DD" w:rsidRDefault="003504DD" w:rsidP="003504DD">
      <w:pPr>
        <w:rPr>
          <w:rFonts w:ascii="Arial" w:hAnsi="Arial" w:cs="Arial"/>
          <w:b/>
          <w:sz w:val="22"/>
          <w:szCs w:val="22"/>
        </w:rPr>
      </w:pPr>
    </w:p>
    <w:p w14:paraId="451C6054" w14:textId="77777777" w:rsidR="00970714" w:rsidRDefault="00970714" w:rsidP="003504DD">
      <w:pPr>
        <w:rPr>
          <w:rFonts w:ascii="Arial" w:hAnsi="Arial" w:cs="Arial"/>
          <w:b/>
          <w:sz w:val="22"/>
          <w:szCs w:val="22"/>
        </w:rPr>
      </w:pPr>
    </w:p>
    <w:p w14:paraId="6CA85CF1" w14:textId="77777777" w:rsidR="00970714" w:rsidRDefault="00970714" w:rsidP="003504DD">
      <w:pPr>
        <w:rPr>
          <w:rFonts w:ascii="Arial" w:hAnsi="Arial" w:cs="Arial"/>
          <w:b/>
          <w:sz w:val="22"/>
          <w:szCs w:val="22"/>
        </w:rPr>
      </w:pPr>
    </w:p>
    <w:p w14:paraId="12026F02" w14:textId="77777777" w:rsidR="00970714" w:rsidRPr="009371E5" w:rsidRDefault="00970714" w:rsidP="003504DD">
      <w:pPr>
        <w:rPr>
          <w:rFonts w:ascii="Arial" w:hAnsi="Arial" w:cs="Arial"/>
          <w:b/>
          <w:sz w:val="22"/>
          <w:szCs w:val="22"/>
        </w:rPr>
      </w:pPr>
    </w:p>
    <w:p w14:paraId="0269511C" w14:textId="77777777" w:rsidR="003504DD" w:rsidRPr="009371E5" w:rsidRDefault="003504DD" w:rsidP="003504DD">
      <w:pPr>
        <w:rPr>
          <w:rFonts w:ascii="Arial" w:hAnsi="Arial" w:cs="Arial"/>
          <w:b/>
          <w:sz w:val="22"/>
          <w:szCs w:val="22"/>
        </w:rPr>
      </w:pPr>
    </w:p>
    <w:tbl>
      <w:tblPr>
        <w:tblW w:w="954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3504DD" w:rsidRPr="009371E5" w14:paraId="52BFCCF1" w14:textId="77777777" w:rsidTr="00970714">
        <w:trPr>
          <w:trHeight w:val="553"/>
        </w:trPr>
        <w:tc>
          <w:tcPr>
            <w:tcW w:w="9540" w:type="dxa"/>
          </w:tcPr>
          <w:p w14:paraId="1D594730" w14:textId="77777777" w:rsidR="003504DD" w:rsidRPr="009371E5" w:rsidRDefault="003504DD" w:rsidP="00220344">
            <w:pPr>
              <w:numPr>
                <w:ilvl w:val="12"/>
                <w:numId w:val="0"/>
              </w:numPr>
              <w:tabs>
                <w:tab w:val="left" w:pos="9876"/>
                <w:tab w:val="left" w:pos="10596"/>
                <w:tab w:val="left" w:pos="11316"/>
                <w:tab w:val="left" w:pos="12036"/>
                <w:tab w:val="left" w:pos="12756"/>
                <w:tab w:val="left" w:pos="13476"/>
                <w:tab w:val="left" w:pos="14196"/>
                <w:tab w:val="left" w:pos="14916"/>
              </w:tabs>
              <w:ind w:left="170"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____________________________________________________________</w:t>
            </w:r>
          </w:p>
          <w:p w14:paraId="050CAFC5" w14:textId="13CB5322" w:rsidR="003504DD" w:rsidRPr="009371E5" w:rsidRDefault="003504DD" w:rsidP="00970714">
            <w:pPr>
              <w:pStyle w:val="Encabezado"/>
              <w:numPr>
                <w:ilvl w:val="12"/>
                <w:numId w:val="0"/>
              </w:numPr>
              <w:tabs>
                <w:tab w:val="left" w:pos="9876"/>
                <w:tab w:val="left" w:pos="10596"/>
                <w:tab w:val="left" w:pos="11316"/>
                <w:tab w:val="left" w:pos="12036"/>
                <w:tab w:val="left" w:pos="12756"/>
                <w:tab w:val="left" w:pos="13476"/>
                <w:tab w:val="left" w:pos="14196"/>
                <w:tab w:val="left" w:pos="14916"/>
              </w:tabs>
              <w:ind w:left="170" w:right="99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 xml:space="preserve">NOMBRE Y FIRMA </w:t>
            </w:r>
            <w:r w:rsidR="003E0D5D">
              <w:rPr>
                <w:rFonts w:ascii="Arial" w:hAnsi="Arial" w:cs="Arial"/>
                <w:b/>
                <w:sz w:val="22"/>
                <w:szCs w:val="22"/>
              </w:rPr>
              <w:t>DEL REPRESENTANTE LEGAL O PROPONENTE</w:t>
            </w:r>
          </w:p>
        </w:tc>
      </w:tr>
    </w:tbl>
    <w:p w14:paraId="2326121E" w14:textId="77777777" w:rsidR="003504DD" w:rsidRPr="009371E5" w:rsidRDefault="003504DD" w:rsidP="003504DD">
      <w:pPr>
        <w:tabs>
          <w:tab w:val="left" w:pos="3118"/>
          <w:tab w:val="center" w:pos="4252"/>
          <w:tab w:val="right" w:pos="8504"/>
        </w:tabs>
        <w:jc w:val="center"/>
        <w:rPr>
          <w:rFonts w:ascii="Arial" w:hAnsi="Arial" w:cs="Arial"/>
          <w:b/>
          <w:sz w:val="22"/>
          <w:szCs w:val="22"/>
        </w:rPr>
      </w:pPr>
    </w:p>
    <w:p w14:paraId="0691D734" w14:textId="77777777" w:rsidR="00DA2C4F" w:rsidRDefault="00DA2C4F"/>
    <w:sectPr w:rsidR="00DA2C4F" w:rsidSect="00DC3B80">
      <w:headerReference w:type="default" r:id="rId6"/>
      <w:footerReference w:type="default" r:id="rId7"/>
      <w:pgSz w:w="12242" w:h="15842" w:code="1"/>
      <w:pgMar w:top="911" w:right="1185" w:bottom="709" w:left="102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21B1" w14:textId="77777777" w:rsidR="00E83CFC" w:rsidRDefault="00E83CFC">
      <w:r>
        <w:separator/>
      </w:r>
    </w:p>
  </w:endnote>
  <w:endnote w:type="continuationSeparator" w:id="0">
    <w:p w14:paraId="058A0C2B" w14:textId="77777777" w:rsidR="00E83CFC" w:rsidRDefault="00E8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2ACC" w14:textId="77777777" w:rsidR="00115FED" w:rsidRDefault="00000000" w:rsidP="00F64A9C">
    <w:pPr>
      <w:pStyle w:val="Piedepgina"/>
      <w:jc w:val="center"/>
    </w:pPr>
  </w:p>
  <w:p w14:paraId="1CDFA688" w14:textId="77777777" w:rsidR="00115FED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46C4" w14:textId="77777777" w:rsidR="00E83CFC" w:rsidRDefault="00E83CFC">
      <w:r>
        <w:separator/>
      </w:r>
    </w:p>
  </w:footnote>
  <w:footnote w:type="continuationSeparator" w:id="0">
    <w:p w14:paraId="3DCC9D09" w14:textId="77777777" w:rsidR="00E83CFC" w:rsidRDefault="00E8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41BF" w14:textId="77777777" w:rsidR="00115FED" w:rsidRDefault="00000000" w:rsidP="001D6DA0">
    <w:pPr>
      <w:pStyle w:val="Encabezado"/>
      <w:rPr>
        <w:sz w:val="28"/>
        <w:szCs w:val="28"/>
      </w:rPr>
    </w:pPr>
  </w:p>
  <w:p w14:paraId="2F072669" w14:textId="77777777" w:rsidR="00115FED" w:rsidRPr="001D6DA0" w:rsidRDefault="00000000" w:rsidP="001D6DA0">
    <w:pPr>
      <w:pStyle w:val="Encabezad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4DD"/>
    <w:rsid w:val="00086D26"/>
    <w:rsid w:val="00331EED"/>
    <w:rsid w:val="003504DD"/>
    <w:rsid w:val="003E0D5D"/>
    <w:rsid w:val="004550C2"/>
    <w:rsid w:val="004C4DCC"/>
    <w:rsid w:val="00970714"/>
    <w:rsid w:val="00AD17E8"/>
    <w:rsid w:val="00DA2C4F"/>
    <w:rsid w:val="00E6650E"/>
    <w:rsid w:val="00E83CFC"/>
    <w:rsid w:val="00F64A9C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CD8E"/>
  <w15:chartTrackingRefBased/>
  <w15:docId w15:val="{1FF6693C-2316-49BA-A071-7BE6183D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Car Car,*Header"/>
    <w:basedOn w:val="Normal"/>
    <w:link w:val="EncabezadoCar"/>
    <w:uiPriority w:val="99"/>
    <w:rsid w:val="00350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 Car Car Car,*Header Car"/>
    <w:basedOn w:val="Fuentedeprrafopredeter"/>
    <w:link w:val="Encabezado"/>
    <w:uiPriority w:val="99"/>
    <w:rsid w:val="003504D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50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4D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Carrazco Chavez</dc:creator>
  <cp:keywords/>
  <dc:description/>
  <cp:lastModifiedBy>Dora Maria Aguilar Juvera</cp:lastModifiedBy>
  <cp:revision>3</cp:revision>
  <dcterms:created xsi:type="dcterms:W3CDTF">2022-09-05T16:10:00Z</dcterms:created>
  <dcterms:modified xsi:type="dcterms:W3CDTF">2022-09-07T15:38:00Z</dcterms:modified>
</cp:coreProperties>
</file>